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C03BBC" w:rsidP="00447AC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Unit </w:t>
      </w:r>
      <w:r w:rsidR="00F757A1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 xml:space="preserve">:  </w:t>
      </w:r>
      <w:r w:rsidR="00F757A1">
        <w:rPr>
          <w:b/>
          <w:sz w:val="40"/>
          <w:szCs w:val="40"/>
        </w:rPr>
        <w:t>The Age of Revolution</w:t>
      </w:r>
      <w:r w:rsidR="00215D6E">
        <w:rPr>
          <w:b/>
          <w:sz w:val="40"/>
          <w:szCs w:val="40"/>
        </w:rPr>
        <w:t xml:space="preserve"> </w:t>
      </w:r>
    </w:p>
    <w:p w:rsidR="00215D6E" w:rsidRDefault="00F757A1" w:rsidP="00447AC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4</w:t>
      </w:r>
    </w:p>
    <w:p w:rsidR="00215D6E" w:rsidRDefault="00215D6E" w:rsidP="00447ACB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447ACB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F757A1">
        <w:rPr>
          <w:sz w:val="20"/>
          <w:szCs w:val="20"/>
        </w:rPr>
        <w:t xml:space="preserve">  The English Civil War</w:t>
      </w:r>
    </w:p>
    <w:p w:rsidR="00F757A1" w:rsidRPr="0082091C" w:rsidRDefault="00F757A1" w:rsidP="00447ACB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SOL WHII.6c</w:t>
      </w:r>
    </w:p>
    <w:p w:rsidR="00215D6E" w:rsidRDefault="00215D6E" w:rsidP="00447ACB">
      <w:pPr>
        <w:pStyle w:val="ListParagraph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5F4179">
        <w:rPr>
          <w:sz w:val="20"/>
          <w:szCs w:val="20"/>
        </w:rPr>
        <w:t xml:space="preserve">  Based on your homework from last night, what was the relationship like between king and Parliament?  Why do you think it was like that?</w:t>
      </w:r>
    </w:p>
    <w:p w:rsidR="00215D6E" w:rsidRDefault="00215D6E" w:rsidP="00447ACB">
      <w:pPr>
        <w:pStyle w:val="ListParagraph"/>
        <w:spacing w:line="360" w:lineRule="auto"/>
        <w:ind w:left="648"/>
        <w:rPr>
          <w:sz w:val="20"/>
          <w:szCs w:val="20"/>
        </w:rPr>
      </w:pPr>
    </w:p>
    <w:p w:rsidR="00447ACB" w:rsidRDefault="00447ACB" w:rsidP="00447ACB">
      <w:pPr>
        <w:pStyle w:val="ListParagraph"/>
        <w:spacing w:line="360" w:lineRule="auto"/>
        <w:ind w:left="648"/>
        <w:rPr>
          <w:sz w:val="20"/>
          <w:szCs w:val="20"/>
        </w:rPr>
      </w:pPr>
    </w:p>
    <w:p w:rsidR="00215D6E" w:rsidRDefault="001F60E6" w:rsidP="00447ACB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Parliament vs. King</w:t>
      </w:r>
    </w:p>
    <w:p w:rsidR="001F60E6" w:rsidRDefault="001F60E6" w:rsidP="00447ACB">
      <w:pPr>
        <w:pStyle w:val="ListParagraph"/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History of Parliament</w:t>
      </w:r>
    </w:p>
    <w:p w:rsidR="001F60E6" w:rsidRDefault="001F60E6" w:rsidP="00447ACB">
      <w:pPr>
        <w:pStyle w:val="ListParagraph"/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Magna Carta</w:t>
      </w:r>
    </w:p>
    <w:p w:rsidR="001F60E6" w:rsidRDefault="001F60E6" w:rsidP="00447ACB">
      <w:pPr>
        <w:pStyle w:val="ListParagraph"/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Tudors</w:t>
      </w:r>
    </w:p>
    <w:p w:rsidR="001F60E6" w:rsidRDefault="001F60E6" w:rsidP="00447ACB">
      <w:pPr>
        <w:pStyle w:val="ListParagraph"/>
        <w:numPr>
          <w:ilvl w:val="0"/>
          <w:numId w:val="2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Stuarts</w:t>
      </w:r>
    </w:p>
    <w:p w:rsidR="00447ACB" w:rsidRDefault="00447ACB" w:rsidP="00447ACB">
      <w:pPr>
        <w:pStyle w:val="ListParagraph"/>
        <w:spacing w:line="360" w:lineRule="auto"/>
        <w:ind w:left="648"/>
        <w:rPr>
          <w:sz w:val="20"/>
          <w:szCs w:val="20"/>
        </w:rPr>
      </w:pPr>
    </w:p>
    <w:p w:rsidR="00447ACB" w:rsidRDefault="00447ACB" w:rsidP="00447ACB">
      <w:pPr>
        <w:pStyle w:val="ListParagraph"/>
        <w:spacing w:line="360" w:lineRule="auto"/>
        <w:ind w:left="648"/>
        <w:rPr>
          <w:sz w:val="20"/>
          <w:szCs w:val="20"/>
        </w:rPr>
      </w:pPr>
    </w:p>
    <w:p w:rsidR="00215D6E" w:rsidRDefault="005F0468" w:rsidP="00447ACB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Charles I</w:t>
      </w:r>
    </w:p>
    <w:p w:rsidR="005F0468" w:rsidRDefault="005F0468" w:rsidP="00447ACB">
      <w:pPr>
        <w:pStyle w:val="ListParagraph"/>
        <w:numPr>
          <w:ilvl w:val="0"/>
          <w:numId w:val="2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British Petition of Rights</w:t>
      </w:r>
    </w:p>
    <w:p w:rsidR="005F0468" w:rsidRDefault="005F0468" w:rsidP="00447ACB">
      <w:pPr>
        <w:pStyle w:val="ListParagraph"/>
        <w:numPr>
          <w:ilvl w:val="0"/>
          <w:numId w:val="2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Civil War</w:t>
      </w:r>
    </w:p>
    <w:p w:rsidR="005F0468" w:rsidRDefault="005F0468" w:rsidP="00447ACB">
      <w:pPr>
        <w:pStyle w:val="ListParagraph"/>
        <w:numPr>
          <w:ilvl w:val="0"/>
          <w:numId w:val="23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Trial and Execution</w:t>
      </w:r>
    </w:p>
    <w:p w:rsidR="00447ACB" w:rsidRDefault="00447ACB" w:rsidP="00447ACB">
      <w:pPr>
        <w:pStyle w:val="ListParagraph"/>
        <w:spacing w:line="360" w:lineRule="auto"/>
        <w:ind w:left="648"/>
        <w:rPr>
          <w:sz w:val="20"/>
          <w:szCs w:val="20"/>
        </w:rPr>
      </w:pPr>
    </w:p>
    <w:p w:rsidR="00447ACB" w:rsidRDefault="00447ACB" w:rsidP="00447ACB">
      <w:pPr>
        <w:pStyle w:val="ListParagraph"/>
        <w:spacing w:line="360" w:lineRule="auto"/>
        <w:ind w:left="648"/>
        <w:rPr>
          <w:sz w:val="20"/>
          <w:szCs w:val="20"/>
        </w:rPr>
      </w:pPr>
    </w:p>
    <w:p w:rsidR="00215D6E" w:rsidRDefault="00215D6E" w:rsidP="00447ACB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1F60E6" w:rsidRDefault="001F60E6" w:rsidP="00447ACB">
      <w:pPr>
        <w:pStyle w:val="ListParagraph"/>
        <w:numPr>
          <w:ilvl w:val="0"/>
          <w:numId w:val="2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Political democracy rests on the principle that government derives power from the consent of the governed.</w:t>
      </w:r>
    </w:p>
    <w:p w:rsidR="001F60E6" w:rsidRDefault="001F60E6" w:rsidP="00447ACB">
      <w:pPr>
        <w:pStyle w:val="ListParagraph"/>
        <w:numPr>
          <w:ilvl w:val="0"/>
          <w:numId w:val="2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foundations of English rights include the jury trial, the Magana Carta, and common law.</w:t>
      </w:r>
    </w:p>
    <w:p w:rsidR="001F60E6" w:rsidRDefault="001F60E6" w:rsidP="00447ACB">
      <w:pPr>
        <w:pStyle w:val="ListParagraph"/>
        <w:numPr>
          <w:ilvl w:val="0"/>
          <w:numId w:val="2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Parliament was created to ensure the protection of English rights.  However, kings often ruled with the notion of divine right.  As a result, Parliament and King often clashed.  </w:t>
      </w:r>
    </w:p>
    <w:p w:rsidR="005F0468" w:rsidRDefault="005F0468" w:rsidP="00447ACB">
      <w:pPr>
        <w:pStyle w:val="ListParagraph"/>
        <w:numPr>
          <w:ilvl w:val="0"/>
          <w:numId w:val="2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Charles I was raised to be king based on Divine Right.  The British Petition of Rights attempted to limit the power of the king.  </w:t>
      </w:r>
    </w:p>
    <w:p w:rsidR="005F0468" w:rsidRDefault="005F0468" w:rsidP="00447ACB">
      <w:pPr>
        <w:pStyle w:val="ListParagraph"/>
        <w:numPr>
          <w:ilvl w:val="0"/>
          <w:numId w:val="2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The Petition of Rights was easy to follow during times of peace but war time strained its purpose and once again, king and Parliament clashed. </w:t>
      </w:r>
    </w:p>
    <w:p w:rsidR="005F0468" w:rsidRDefault="005F0468" w:rsidP="00447ACB">
      <w:pPr>
        <w:pStyle w:val="ListParagraph"/>
        <w:numPr>
          <w:ilvl w:val="0"/>
          <w:numId w:val="2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Parliament took advantage of this opportunity to limit the power of the king.  This time, it meant war.</w:t>
      </w:r>
    </w:p>
    <w:p w:rsidR="005F0468" w:rsidRDefault="005F0468" w:rsidP="00447ACB">
      <w:pPr>
        <w:pStyle w:val="ListParagraph"/>
        <w:numPr>
          <w:ilvl w:val="0"/>
          <w:numId w:val="2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The English Civil War pitted the Cavaliers (royalists) against the Roundheads (parliamentarians).  It ended with the trial and execution of Charles I and the end of any attempt at absolutism in England.</w:t>
      </w:r>
    </w:p>
    <w:p w:rsidR="00447ACB" w:rsidRDefault="00447ACB" w:rsidP="00447ACB">
      <w:pPr>
        <w:pStyle w:val="ListParagraph"/>
        <w:spacing w:line="360" w:lineRule="auto"/>
        <w:ind w:left="648"/>
        <w:rPr>
          <w:sz w:val="20"/>
          <w:szCs w:val="20"/>
        </w:rPr>
      </w:pPr>
    </w:p>
    <w:p w:rsidR="00447ACB" w:rsidRDefault="00447ACB" w:rsidP="00447ACB">
      <w:pPr>
        <w:pStyle w:val="ListParagraph"/>
        <w:spacing w:line="360" w:lineRule="auto"/>
        <w:ind w:left="648"/>
        <w:rPr>
          <w:sz w:val="20"/>
          <w:szCs w:val="20"/>
        </w:rPr>
      </w:pPr>
    </w:p>
    <w:p w:rsidR="00447ACB" w:rsidRDefault="00447ACB" w:rsidP="00447ACB">
      <w:pPr>
        <w:pStyle w:val="ListParagraph"/>
        <w:spacing w:line="360" w:lineRule="auto"/>
        <w:ind w:left="648"/>
        <w:rPr>
          <w:sz w:val="20"/>
          <w:szCs w:val="20"/>
        </w:rPr>
      </w:pPr>
    </w:p>
    <w:p w:rsidR="00447ACB" w:rsidRDefault="00447ACB" w:rsidP="00447ACB">
      <w:pPr>
        <w:pStyle w:val="ListParagraph"/>
        <w:spacing w:line="360" w:lineRule="auto"/>
        <w:ind w:left="648"/>
        <w:rPr>
          <w:sz w:val="20"/>
          <w:szCs w:val="20"/>
        </w:rPr>
      </w:pPr>
    </w:p>
    <w:p w:rsidR="00447ACB" w:rsidRDefault="00447ACB" w:rsidP="00447ACB">
      <w:pPr>
        <w:pStyle w:val="ListParagraph"/>
        <w:spacing w:line="360" w:lineRule="auto"/>
        <w:ind w:left="648"/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447ACB">
            <w:pPr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1F60E6" w:rsidP="00447ACB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I</w:t>
            </w:r>
          </w:p>
        </w:tc>
        <w:tc>
          <w:tcPr>
            <w:tcW w:w="2394" w:type="dxa"/>
          </w:tcPr>
          <w:p w:rsidR="006B551A" w:rsidRDefault="001F60E6" w:rsidP="00447ACB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Parliament</w:t>
            </w:r>
          </w:p>
        </w:tc>
        <w:tc>
          <w:tcPr>
            <w:tcW w:w="2394" w:type="dxa"/>
          </w:tcPr>
          <w:p w:rsidR="006B551A" w:rsidRDefault="001F60E6" w:rsidP="00447ACB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Common Law</w:t>
            </w:r>
          </w:p>
        </w:tc>
        <w:tc>
          <w:tcPr>
            <w:tcW w:w="2394" w:type="dxa"/>
          </w:tcPr>
          <w:p w:rsidR="006B551A" w:rsidRDefault="001F60E6" w:rsidP="00447ACB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Magna Carta</w:t>
            </w:r>
          </w:p>
        </w:tc>
      </w:tr>
      <w:tr w:rsidR="006B551A" w:rsidTr="006B551A">
        <w:tc>
          <w:tcPr>
            <w:tcW w:w="2394" w:type="dxa"/>
          </w:tcPr>
          <w:p w:rsidR="006B551A" w:rsidRDefault="001F60E6" w:rsidP="00447ACB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Process</w:t>
            </w:r>
          </w:p>
        </w:tc>
        <w:tc>
          <w:tcPr>
            <w:tcW w:w="2394" w:type="dxa"/>
          </w:tcPr>
          <w:p w:rsidR="006B551A" w:rsidRDefault="001F60E6" w:rsidP="00447ACB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Tudors</w:t>
            </w:r>
          </w:p>
        </w:tc>
        <w:tc>
          <w:tcPr>
            <w:tcW w:w="2394" w:type="dxa"/>
          </w:tcPr>
          <w:p w:rsidR="006B551A" w:rsidRDefault="001F60E6" w:rsidP="00447ACB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Stuarts</w:t>
            </w:r>
          </w:p>
        </w:tc>
        <w:tc>
          <w:tcPr>
            <w:tcW w:w="2394" w:type="dxa"/>
          </w:tcPr>
          <w:p w:rsidR="006B551A" w:rsidRDefault="001F60E6" w:rsidP="00447ACB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I</w:t>
            </w:r>
          </w:p>
        </w:tc>
      </w:tr>
      <w:tr w:rsidR="005F0468" w:rsidTr="006B551A">
        <w:tc>
          <w:tcPr>
            <w:tcW w:w="2394" w:type="dxa"/>
          </w:tcPr>
          <w:p w:rsidR="005F0468" w:rsidRDefault="005F0468" w:rsidP="00447ACB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I</w:t>
            </w:r>
          </w:p>
        </w:tc>
        <w:tc>
          <w:tcPr>
            <w:tcW w:w="2394" w:type="dxa"/>
          </w:tcPr>
          <w:p w:rsidR="005F0468" w:rsidRDefault="005F0468" w:rsidP="00447ACB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I</w:t>
            </w:r>
          </w:p>
        </w:tc>
        <w:tc>
          <w:tcPr>
            <w:tcW w:w="2394" w:type="dxa"/>
          </w:tcPr>
          <w:p w:rsidR="005F0468" w:rsidRDefault="005F0468" w:rsidP="00447ACB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British Petition of Rights</w:t>
            </w:r>
          </w:p>
        </w:tc>
        <w:tc>
          <w:tcPr>
            <w:tcW w:w="2394" w:type="dxa"/>
          </w:tcPr>
          <w:p w:rsidR="005F0468" w:rsidRDefault="005F0468" w:rsidP="00447ACB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Royalists</w:t>
            </w:r>
          </w:p>
        </w:tc>
      </w:tr>
      <w:tr w:rsidR="005F0468" w:rsidTr="006B551A">
        <w:tc>
          <w:tcPr>
            <w:tcW w:w="2394" w:type="dxa"/>
          </w:tcPr>
          <w:p w:rsidR="005F0468" w:rsidRDefault="005F0468" w:rsidP="00447ACB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Cavaliers</w:t>
            </w:r>
          </w:p>
        </w:tc>
        <w:tc>
          <w:tcPr>
            <w:tcW w:w="2394" w:type="dxa"/>
          </w:tcPr>
          <w:p w:rsidR="005F0468" w:rsidRDefault="005F0468" w:rsidP="00447ACB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Parliamentarians</w:t>
            </w:r>
          </w:p>
        </w:tc>
        <w:tc>
          <w:tcPr>
            <w:tcW w:w="2394" w:type="dxa"/>
          </w:tcPr>
          <w:p w:rsidR="005F0468" w:rsidRDefault="005F0468" w:rsidP="00447ACB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Roundheads</w:t>
            </w:r>
          </w:p>
        </w:tc>
        <w:tc>
          <w:tcPr>
            <w:tcW w:w="2394" w:type="dxa"/>
          </w:tcPr>
          <w:p w:rsidR="005F0468" w:rsidRDefault="005F0468" w:rsidP="00447ACB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Oliver Cromwell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447ACB">
            <w:pPr>
              <w:spacing w:line="360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1F60E6" w:rsidP="00447AC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Parliament develop?</w:t>
            </w:r>
          </w:p>
          <w:p w:rsidR="001F60E6" w:rsidRDefault="001F60E6" w:rsidP="00447AC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development of the “rights of Englishmen.”</w:t>
            </w:r>
          </w:p>
          <w:p w:rsidR="001F60E6" w:rsidRDefault="001F60E6" w:rsidP="00447AC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significance of the Magna Carta.</w:t>
            </w:r>
          </w:p>
          <w:p w:rsidR="001F60E6" w:rsidRDefault="001F60E6" w:rsidP="00447AC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conflict between Parliament and King.  Include the “rights of Englishmen” and Divine Right.</w:t>
            </w:r>
          </w:p>
          <w:p w:rsidR="005F0468" w:rsidRDefault="005F0468" w:rsidP="00447AC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notion of Divine Right affect the rule of Charles I?  Provide at least two examples.</w:t>
            </w:r>
          </w:p>
          <w:p w:rsidR="005F0468" w:rsidRDefault="005F0468" w:rsidP="00447AC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actions of Charles I did the British Petition of Rights address?  Which rights of Englishmen did it guarantee?</w:t>
            </w:r>
          </w:p>
          <w:p w:rsidR="005F0468" w:rsidRDefault="005F0468" w:rsidP="00447AC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nickname did the royalists and parliamentarians give each other and why?</w:t>
            </w:r>
          </w:p>
          <w:p w:rsidR="005F0468" w:rsidRDefault="005F0468" w:rsidP="00447AC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significance of Oliver Cromwell?</w:t>
            </w:r>
          </w:p>
          <w:p w:rsidR="005F0468" w:rsidRPr="001F60E6" w:rsidRDefault="005F0468" w:rsidP="00447ACB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significance of the English Civil War?</w:t>
            </w:r>
          </w:p>
        </w:tc>
      </w:tr>
    </w:tbl>
    <w:p w:rsidR="006B551A" w:rsidRPr="006B551A" w:rsidRDefault="006B551A" w:rsidP="00447ACB">
      <w:pPr>
        <w:spacing w:line="360" w:lineRule="auto"/>
        <w:rPr>
          <w:sz w:val="20"/>
          <w:szCs w:val="20"/>
        </w:rPr>
      </w:pPr>
    </w:p>
    <w:sectPr w:rsidR="006B551A" w:rsidRPr="006B551A" w:rsidSect="00447ACB">
      <w:head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331" w:rsidRDefault="00B14331" w:rsidP="001917E8">
      <w:pPr>
        <w:spacing w:after="0" w:line="240" w:lineRule="auto"/>
      </w:pPr>
      <w:r>
        <w:separator/>
      </w:r>
    </w:p>
  </w:endnote>
  <w:endnote w:type="continuationSeparator" w:id="0">
    <w:p w:rsidR="00B14331" w:rsidRDefault="00B14331" w:rsidP="0019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331" w:rsidRDefault="00B14331" w:rsidP="001917E8">
      <w:pPr>
        <w:spacing w:after="0" w:line="240" w:lineRule="auto"/>
      </w:pPr>
      <w:r>
        <w:separator/>
      </w:r>
    </w:p>
  </w:footnote>
  <w:footnote w:type="continuationSeparator" w:id="0">
    <w:p w:rsidR="00B14331" w:rsidRDefault="00B14331" w:rsidP="0019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E8" w:rsidRPr="004B570D" w:rsidRDefault="00995963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t>World History II</w:t>
    </w:r>
    <w:r w:rsidR="001917E8" w:rsidRPr="004B570D">
      <w:rPr>
        <w:color w:val="A6A6A6" w:themeColor="background1" w:themeShade="A6"/>
      </w:rPr>
      <w:ptab w:relativeTo="margin" w:alignment="center" w:leader="none"/>
    </w:r>
    <w:r w:rsidR="001917E8" w:rsidRPr="004B570D">
      <w:rPr>
        <w:color w:val="A6A6A6" w:themeColor="background1" w:themeShade="A6"/>
      </w:rPr>
      <w:ptab w:relativeTo="margin" w:alignment="right" w:leader="none"/>
    </w:r>
    <w:r w:rsidR="00245CAF">
      <w:rPr>
        <w:color w:val="A6A6A6" w:themeColor="background1" w:themeShade="A6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77B"/>
    <w:multiLevelType w:val="hybridMultilevel"/>
    <w:tmpl w:val="DB34F7E6"/>
    <w:lvl w:ilvl="0" w:tplc="95D47F7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1F1320A"/>
    <w:multiLevelType w:val="hybridMultilevel"/>
    <w:tmpl w:val="7690DE80"/>
    <w:lvl w:ilvl="0" w:tplc="33CC9506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04753147"/>
    <w:multiLevelType w:val="hybridMultilevel"/>
    <w:tmpl w:val="FA86B3E4"/>
    <w:lvl w:ilvl="0" w:tplc="C7B4E8F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>
    <w:nsid w:val="061742AA"/>
    <w:multiLevelType w:val="hybridMultilevel"/>
    <w:tmpl w:val="61C06F08"/>
    <w:lvl w:ilvl="0" w:tplc="4FFE22C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088D2A71"/>
    <w:multiLevelType w:val="hybridMultilevel"/>
    <w:tmpl w:val="F272C810"/>
    <w:lvl w:ilvl="0" w:tplc="FEE2B1C8">
      <w:start w:val="1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>
    <w:nsid w:val="0A0B72A0"/>
    <w:multiLevelType w:val="hybridMultilevel"/>
    <w:tmpl w:val="37D69A28"/>
    <w:lvl w:ilvl="0" w:tplc="6750E93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0DEB1250"/>
    <w:multiLevelType w:val="hybridMultilevel"/>
    <w:tmpl w:val="7FB83BD8"/>
    <w:lvl w:ilvl="0" w:tplc="945C05D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0E6D2C81"/>
    <w:multiLevelType w:val="hybridMultilevel"/>
    <w:tmpl w:val="D214CAE6"/>
    <w:lvl w:ilvl="0" w:tplc="A5C612F6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>
    <w:nsid w:val="0F3F201E"/>
    <w:multiLevelType w:val="hybridMultilevel"/>
    <w:tmpl w:val="C50E5982"/>
    <w:lvl w:ilvl="0" w:tplc="DAE6552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135E3BCE"/>
    <w:multiLevelType w:val="hybridMultilevel"/>
    <w:tmpl w:val="57B406D2"/>
    <w:lvl w:ilvl="0" w:tplc="779E8CF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0">
    <w:nsid w:val="14FD5085"/>
    <w:multiLevelType w:val="hybridMultilevel"/>
    <w:tmpl w:val="8BE441D8"/>
    <w:lvl w:ilvl="0" w:tplc="7140FC8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1">
    <w:nsid w:val="18040C25"/>
    <w:multiLevelType w:val="hybridMultilevel"/>
    <w:tmpl w:val="07A0E31A"/>
    <w:lvl w:ilvl="0" w:tplc="8DA8120E">
      <w:start w:val="1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2">
    <w:nsid w:val="190F1833"/>
    <w:multiLevelType w:val="hybridMultilevel"/>
    <w:tmpl w:val="E5768B5E"/>
    <w:lvl w:ilvl="0" w:tplc="3F864CB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>
    <w:nsid w:val="198E1F57"/>
    <w:multiLevelType w:val="hybridMultilevel"/>
    <w:tmpl w:val="1D48BCC0"/>
    <w:lvl w:ilvl="0" w:tplc="175A5FF2">
      <w:start w:val="1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4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1FF23929"/>
    <w:multiLevelType w:val="hybridMultilevel"/>
    <w:tmpl w:val="7948565E"/>
    <w:lvl w:ilvl="0" w:tplc="CFEAD69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>
    <w:nsid w:val="21D35858"/>
    <w:multiLevelType w:val="hybridMultilevel"/>
    <w:tmpl w:val="FB5463B6"/>
    <w:lvl w:ilvl="0" w:tplc="A1B2C2C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220B35D0"/>
    <w:multiLevelType w:val="hybridMultilevel"/>
    <w:tmpl w:val="058AD186"/>
    <w:lvl w:ilvl="0" w:tplc="251AA096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23245B7C"/>
    <w:multiLevelType w:val="hybridMultilevel"/>
    <w:tmpl w:val="9E20AA50"/>
    <w:lvl w:ilvl="0" w:tplc="0B5E903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24C13D1F"/>
    <w:multiLevelType w:val="hybridMultilevel"/>
    <w:tmpl w:val="D54AFF70"/>
    <w:lvl w:ilvl="0" w:tplc="926824F2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0">
    <w:nsid w:val="254865E1"/>
    <w:multiLevelType w:val="hybridMultilevel"/>
    <w:tmpl w:val="7CF09CB4"/>
    <w:lvl w:ilvl="0" w:tplc="02FE3C66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>
    <w:nsid w:val="27F631FB"/>
    <w:multiLevelType w:val="hybridMultilevel"/>
    <w:tmpl w:val="97703A7C"/>
    <w:lvl w:ilvl="0" w:tplc="5C14E47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2">
    <w:nsid w:val="2A6E7760"/>
    <w:multiLevelType w:val="hybridMultilevel"/>
    <w:tmpl w:val="F262458A"/>
    <w:lvl w:ilvl="0" w:tplc="A5009E2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3">
    <w:nsid w:val="2E8315AF"/>
    <w:multiLevelType w:val="hybridMultilevel"/>
    <w:tmpl w:val="7E9A4258"/>
    <w:lvl w:ilvl="0" w:tplc="C6066EB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2F4363CE"/>
    <w:multiLevelType w:val="hybridMultilevel"/>
    <w:tmpl w:val="02FE0A84"/>
    <w:lvl w:ilvl="0" w:tplc="A29A987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5">
    <w:nsid w:val="2FB747DD"/>
    <w:multiLevelType w:val="hybridMultilevel"/>
    <w:tmpl w:val="536CAAEE"/>
    <w:lvl w:ilvl="0" w:tplc="3A7E751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>
    <w:nsid w:val="36AB0007"/>
    <w:multiLevelType w:val="hybridMultilevel"/>
    <w:tmpl w:val="EA08CC48"/>
    <w:lvl w:ilvl="0" w:tplc="7402CEA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>
    <w:nsid w:val="3AF167B5"/>
    <w:multiLevelType w:val="hybridMultilevel"/>
    <w:tmpl w:val="42DC6228"/>
    <w:lvl w:ilvl="0" w:tplc="37EEEE5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9">
    <w:nsid w:val="433101F4"/>
    <w:multiLevelType w:val="hybridMultilevel"/>
    <w:tmpl w:val="8CCC0386"/>
    <w:lvl w:ilvl="0" w:tplc="C4D46E7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0">
    <w:nsid w:val="43B66329"/>
    <w:multiLevelType w:val="hybridMultilevel"/>
    <w:tmpl w:val="94BA34A0"/>
    <w:lvl w:ilvl="0" w:tplc="B52A7F1A">
      <w:start w:val="1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1">
    <w:nsid w:val="483D00AA"/>
    <w:multiLevelType w:val="hybridMultilevel"/>
    <w:tmpl w:val="50309AD6"/>
    <w:lvl w:ilvl="0" w:tplc="AC105C0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2">
    <w:nsid w:val="4C64551A"/>
    <w:multiLevelType w:val="hybridMultilevel"/>
    <w:tmpl w:val="9050D462"/>
    <w:lvl w:ilvl="0" w:tplc="DD38618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3">
    <w:nsid w:val="4F2C06E0"/>
    <w:multiLevelType w:val="hybridMultilevel"/>
    <w:tmpl w:val="74927D4A"/>
    <w:lvl w:ilvl="0" w:tplc="C470A1D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4">
    <w:nsid w:val="51E87361"/>
    <w:multiLevelType w:val="hybridMultilevel"/>
    <w:tmpl w:val="6358AC60"/>
    <w:lvl w:ilvl="0" w:tplc="82C8B1C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5">
    <w:nsid w:val="56CC2541"/>
    <w:multiLevelType w:val="hybridMultilevel"/>
    <w:tmpl w:val="0EF4F0E8"/>
    <w:lvl w:ilvl="0" w:tplc="41C0CBAC">
      <w:start w:val="1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6">
    <w:nsid w:val="5AC04439"/>
    <w:multiLevelType w:val="hybridMultilevel"/>
    <w:tmpl w:val="0ACC75AC"/>
    <w:lvl w:ilvl="0" w:tplc="36F484F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7">
    <w:nsid w:val="5B504B15"/>
    <w:multiLevelType w:val="hybridMultilevel"/>
    <w:tmpl w:val="04EAF512"/>
    <w:lvl w:ilvl="0" w:tplc="0A92EE7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8">
    <w:nsid w:val="690B151B"/>
    <w:multiLevelType w:val="hybridMultilevel"/>
    <w:tmpl w:val="59B0112A"/>
    <w:lvl w:ilvl="0" w:tplc="74F2F78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9">
    <w:nsid w:val="6B881C46"/>
    <w:multiLevelType w:val="hybridMultilevel"/>
    <w:tmpl w:val="DEF61E48"/>
    <w:lvl w:ilvl="0" w:tplc="8854697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0">
    <w:nsid w:val="6C222483"/>
    <w:multiLevelType w:val="hybridMultilevel"/>
    <w:tmpl w:val="5928B19C"/>
    <w:lvl w:ilvl="0" w:tplc="166CA6C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1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42">
    <w:nsid w:val="71AF1D96"/>
    <w:multiLevelType w:val="hybridMultilevel"/>
    <w:tmpl w:val="8AF0A234"/>
    <w:lvl w:ilvl="0" w:tplc="AE86C8A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3">
    <w:nsid w:val="751D196F"/>
    <w:multiLevelType w:val="hybridMultilevel"/>
    <w:tmpl w:val="BD3E9DCC"/>
    <w:lvl w:ilvl="0" w:tplc="DF2AF8D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4">
    <w:nsid w:val="7EED2EE3"/>
    <w:multiLevelType w:val="hybridMultilevel"/>
    <w:tmpl w:val="5B80D7B2"/>
    <w:lvl w:ilvl="0" w:tplc="BEFC7C9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5">
    <w:nsid w:val="7F2865FB"/>
    <w:multiLevelType w:val="hybridMultilevel"/>
    <w:tmpl w:val="727EB7EA"/>
    <w:lvl w:ilvl="0" w:tplc="6AE43F8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41"/>
  </w:num>
  <w:num w:numId="2">
    <w:abstractNumId w:val="14"/>
  </w:num>
  <w:num w:numId="3">
    <w:abstractNumId w:val="28"/>
  </w:num>
  <w:num w:numId="4">
    <w:abstractNumId w:val="3"/>
  </w:num>
  <w:num w:numId="5">
    <w:abstractNumId w:val="6"/>
  </w:num>
  <w:num w:numId="6">
    <w:abstractNumId w:val="18"/>
  </w:num>
  <w:num w:numId="7">
    <w:abstractNumId w:val="20"/>
  </w:num>
  <w:num w:numId="8">
    <w:abstractNumId w:val="12"/>
  </w:num>
  <w:num w:numId="9">
    <w:abstractNumId w:val="0"/>
  </w:num>
  <w:num w:numId="10">
    <w:abstractNumId w:val="43"/>
  </w:num>
  <w:num w:numId="11">
    <w:abstractNumId w:val="34"/>
  </w:num>
  <w:num w:numId="12">
    <w:abstractNumId w:val="23"/>
  </w:num>
  <w:num w:numId="13">
    <w:abstractNumId w:val="32"/>
  </w:num>
  <w:num w:numId="14">
    <w:abstractNumId w:val="19"/>
  </w:num>
  <w:num w:numId="15">
    <w:abstractNumId w:val="10"/>
  </w:num>
  <w:num w:numId="16">
    <w:abstractNumId w:val="25"/>
  </w:num>
  <w:num w:numId="17">
    <w:abstractNumId w:val="5"/>
  </w:num>
  <w:num w:numId="18">
    <w:abstractNumId w:val="24"/>
  </w:num>
  <w:num w:numId="19">
    <w:abstractNumId w:val="36"/>
  </w:num>
  <w:num w:numId="20">
    <w:abstractNumId w:val="39"/>
  </w:num>
  <w:num w:numId="21">
    <w:abstractNumId w:val="17"/>
  </w:num>
  <w:num w:numId="22">
    <w:abstractNumId w:val="31"/>
  </w:num>
  <w:num w:numId="23">
    <w:abstractNumId w:val="26"/>
  </w:num>
  <w:num w:numId="24">
    <w:abstractNumId w:val="38"/>
  </w:num>
  <w:num w:numId="25">
    <w:abstractNumId w:val="42"/>
  </w:num>
  <w:num w:numId="26">
    <w:abstractNumId w:val="15"/>
  </w:num>
  <w:num w:numId="27">
    <w:abstractNumId w:val="44"/>
  </w:num>
  <w:num w:numId="28">
    <w:abstractNumId w:val="29"/>
  </w:num>
  <w:num w:numId="29">
    <w:abstractNumId w:val="35"/>
  </w:num>
  <w:num w:numId="30">
    <w:abstractNumId w:val="21"/>
  </w:num>
  <w:num w:numId="31">
    <w:abstractNumId w:val="13"/>
  </w:num>
  <w:num w:numId="32">
    <w:abstractNumId w:val="9"/>
  </w:num>
  <w:num w:numId="33">
    <w:abstractNumId w:val="8"/>
  </w:num>
  <w:num w:numId="34">
    <w:abstractNumId w:val="16"/>
  </w:num>
  <w:num w:numId="35">
    <w:abstractNumId w:val="33"/>
  </w:num>
  <w:num w:numId="36">
    <w:abstractNumId w:val="1"/>
  </w:num>
  <w:num w:numId="37">
    <w:abstractNumId w:val="27"/>
  </w:num>
  <w:num w:numId="38">
    <w:abstractNumId w:val="2"/>
  </w:num>
  <w:num w:numId="39">
    <w:abstractNumId w:val="40"/>
  </w:num>
  <w:num w:numId="40">
    <w:abstractNumId w:val="45"/>
  </w:num>
  <w:num w:numId="41">
    <w:abstractNumId w:val="7"/>
  </w:num>
  <w:num w:numId="42">
    <w:abstractNumId w:val="30"/>
  </w:num>
  <w:num w:numId="43">
    <w:abstractNumId w:val="11"/>
  </w:num>
  <w:num w:numId="44">
    <w:abstractNumId w:val="4"/>
  </w:num>
  <w:num w:numId="45">
    <w:abstractNumId w:val="37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82CE6"/>
    <w:rsid w:val="001917E8"/>
    <w:rsid w:val="001F60E6"/>
    <w:rsid w:val="00215D6E"/>
    <w:rsid w:val="00245CAF"/>
    <w:rsid w:val="002F434F"/>
    <w:rsid w:val="003A1B44"/>
    <w:rsid w:val="00447ACB"/>
    <w:rsid w:val="004B570D"/>
    <w:rsid w:val="0051663F"/>
    <w:rsid w:val="005F0468"/>
    <w:rsid w:val="005F4179"/>
    <w:rsid w:val="006B061D"/>
    <w:rsid w:val="006B551A"/>
    <w:rsid w:val="00770E45"/>
    <w:rsid w:val="0082091C"/>
    <w:rsid w:val="00995963"/>
    <w:rsid w:val="00A66AB9"/>
    <w:rsid w:val="00A942D0"/>
    <w:rsid w:val="00A97655"/>
    <w:rsid w:val="00B14331"/>
    <w:rsid w:val="00B83282"/>
    <w:rsid w:val="00C03BBC"/>
    <w:rsid w:val="00C34E7B"/>
    <w:rsid w:val="00C740FD"/>
    <w:rsid w:val="00C873EC"/>
    <w:rsid w:val="00EE53D7"/>
    <w:rsid w:val="00F757A1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564AD-47CB-4A68-AE01-53C049E4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E8"/>
  </w:style>
  <w:style w:type="paragraph" w:styleId="Footer">
    <w:name w:val="footer"/>
    <w:basedOn w:val="Normal"/>
    <w:link w:val="FooterChar"/>
    <w:uiPriority w:val="99"/>
    <w:unhideWhenUsed/>
    <w:rsid w:val="0019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3</cp:revision>
  <dcterms:created xsi:type="dcterms:W3CDTF">2015-12-04T13:42:00Z</dcterms:created>
  <dcterms:modified xsi:type="dcterms:W3CDTF">2015-12-04T13:48:00Z</dcterms:modified>
</cp:coreProperties>
</file>